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520" w:type="dxa"/>
        <w:tblInd w:w="93" w:type="dxa"/>
        <w:tblLook w:val="04A0" w:firstRow="1" w:lastRow="0" w:firstColumn="1" w:lastColumn="0" w:noHBand="0" w:noVBand="1"/>
      </w:tblPr>
      <w:tblGrid>
        <w:gridCol w:w="1670"/>
        <w:gridCol w:w="1705"/>
        <w:gridCol w:w="1853"/>
        <w:gridCol w:w="2445"/>
        <w:gridCol w:w="1562"/>
        <w:gridCol w:w="1185"/>
        <w:gridCol w:w="1100"/>
      </w:tblGrid>
      <w:tr w:rsidR="00514217" w:rsidRPr="00514217" w:rsidTr="00514217">
        <w:trPr>
          <w:trHeight w:val="750"/>
        </w:trPr>
        <w:tc>
          <w:tcPr>
            <w:tcW w:w="115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lang w:eastAsia="ru-RU"/>
              </w:rPr>
              <w:t xml:space="preserve">   </w:t>
            </w:r>
            <w:r w:rsidRPr="00514217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14217">
              <w:rPr>
                <w:rFonts w:ascii="Calibri" w:eastAsia="Times New Roman" w:hAnsi="Calibri" w:cs="Times New Roman"/>
                <w:b/>
                <w:bCs/>
                <w:i/>
                <w:iCs/>
                <w:color w:val="0033CC"/>
                <w:sz w:val="28"/>
                <w:szCs w:val="28"/>
                <w:lang w:eastAsia="ru-RU"/>
              </w:rPr>
              <w:t xml:space="preserve">Протокол соревнований "Весёлые старты" среди учащихся 6-х классов МОУ </w:t>
            </w:r>
            <w:proofErr w:type="spellStart"/>
            <w:r w:rsidRPr="00514217">
              <w:rPr>
                <w:rFonts w:ascii="Calibri" w:eastAsia="Times New Roman" w:hAnsi="Calibri" w:cs="Times New Roman"/>
                <w:b/>
                <w:bCs/>
                <w:i/>
                <w:iCs/>
                <w:color w:val="0033CC"/>
                <w:sz w:val="28"/>
                <w:szCs w:val="28"/>
                <w:lang w:eastAsia="ru-RU"/>
              </w:rPr>
              <w:t>г.о</w:t>
            </w:r>
            <w:proofErr w:type="spellEnd"/>
            <w:r w:rsidRPr="00514217">
              <w:rPr>
                <w:rFonts w:ascii="Calibri" w:eastAsia="Times New Roman" w:hAnsi="Calibri" w:cs="Times New Roman"/>
                <w:b/>
                <w:bCs/>
                <w:i/>
                <w:iCs/>
                <w:color w:val="0033CC"/>
                <w:sz w:val="28"/>
                <w:szCs w:val="28"/>
                <w:lang w:eastAsia="ru-RU"/>
              </w:rPr>
              <w:t>. Химки</w:t>
            </w:r>
          </w:p>
        </w:tc>
      </w:tr>
      <w:tr w:rsidR="00514217" w:rsidRPr="00514217" w:rsidTr="00514217">
        <w:trPr>
          <w:trHeight w:val="1155"/>
        </w:trPr>
        <w:tc>
          <w:tcPr>
            <w:tcW w:w="1152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Дата проведения: 29 января 2018 г. </w:t>
            </w:r>
            <w:r w:rsidRPr="0051421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 xml:space="preserve">                                                                </w:t>
            </w:r>
            <w:r w:rsidRPr="00514217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Место проведения: МБОУ СОШ №27</w:t>
            </w:r>
          </w:p>
        </w:tc>
      </w:tr>
      <w:tr w:rsidR="00514217" w:rsidRPr="00514217" w:rsidTr="00514217">
        <w:trPr>
          <w:trHeight w:val="885"/>
        </w:trPr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МОУ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"Встречная эстафета"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"Посадка и сбор картофеля"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Эстафета "Баскетболисты"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proofErr w:type="spellStart"/>
            <w:r w:rsidRPr="00514217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Флорбол</w:t>
            </w:r>
            <w:proofErr w:type="spellEnd"/>
            <w:r w:rsidRPr="00514217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+ футбол"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Общее время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Место</w:t>
            </w:r>
          </w:p>
        </w:tc>
      </w:tr>
      <w:tr w:rsidR="00514217" w:rsidRPr="00514217" w:rsidTr="00514217">
        <w:trPr>
          <w:trHeight w:val="300"/>
        </w:trPr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№29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0.32,55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1.41,36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2.31,84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2.36,15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7.21,90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C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b/>
                <w:bCs/>
                <w:color w:val="C00000"/>
                <w:lang w:eastAsia="ru-RU"/>
              </w:rPr>
              <w:t>1</w:t>
            </w:r>
          </w:p>
        </w:tc>
      </w:tr>
      <w:tr w:rsidR="00514217" w:rsidRPr="00514217" w:rsidTr="00514217">
        <w:trPr>
          <w:trHeight w:val="300"/>
        </w:trPr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Гимназия №16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0.34,84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1.52,78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2.27,97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2.34,22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7.29,81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C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b/>
                <w:bCs/>
                <w:color w:val="C00000"/>
                <w:lang w:eastAsia="ru-RU"/>
              </w:rPr>
              <w:t>2</w:t>
            </w:r>
          </w:p>
        </w:tc>
      </w:tr>
      <w:tr w:rsidR="00514217" w:rsidRPr="00514217" w:rsidTr="00514217">
        <w:trPr>
          <w:trHeight w:val="300"/>
        </w:trPr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№11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32,56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1.39,88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2.37,09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2.51,02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7.40,55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C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b/>
                <w:bCs/>
                <w:color w:val="C00000"/>
                <w:lang w:eastAsia="ru-RU"/>
              </w:rPr>
              <w:t>3</w:t>
            </w:r>
          </w:p>
        </w:tc>
      </w:tr>
      <w:tr w:rsidR="00514217" w:rsidRPr="00514217" w:rsidTr="00514217">
        <w:trPr>
          <w:trHeight w:val="300"/>
        </w:trPr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№14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0.36,32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1.39,69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2.37,85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3.00,41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7.54,27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b/>
                <w:bCs/>
                <w:lang w:eastAsia="ru-RU"/>
              </w:rPr>
              <w:t>4</w:t>
            </w:r>
          </w:p>
        </w:tc>
      </w:tr>
      <w:tr w:rsidR="00514217" w:rsidRPr="00514217" w:rsidTr="00514217">
        <w:trPr>
          <w:trHeight w:val="300"/>
        </w:trPr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№27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0.35,15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1.47,29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2.40,32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3.02,42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8.05,18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514217" w:rsidRPr="00514217" w:rsidTr="00514217">
        <w:trPr>
          <w:trHeight w:val="300"/>
        </w:trPr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№19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0.37,68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1.49,60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2.57,26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2.55,23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8.19,77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6</w:t>
            </w:r>
          </w:p>
        </w:tc>
      </w:tr>
      <w:tr w:rsidR="00514217" w:rsidRPr="00514217" w:rsidTr="00514217">
        <w:trPr>
          <w:trHeight w:val="300"/>
        </w:trPr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Гимназия №9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0.35,85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1.41,77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2.59,20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3.07,78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8.24,60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7</w:t>
            </w:r>
          </w:p>
        </w:tc>
      </w:tr>
      <w:tr w:rsidR="00514217" w:rsidRPr="00514217" w:rsidTr="00514217">
        <w:trPr>
          <w:trHeight w:val="300"/>
        </w:trPr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№8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0.34,32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2.04,44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2.39,22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3.06,78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8.24,76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</w:t>
            </w:r>
          </w:p>
        </w:tc>
      </w:tr>
      <w:tr w:rsidR="00514217" w:rsidRPr="00514217" w:rsidTr="00514217">
        <w:trPr>
          <w:trHeight w:val="300"/>
        </w:trPr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№18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0.35,65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2.09,80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3.04,27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2.52,15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8.41,87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b/>
                <w:bCs/>
                <w:lang w:eastAsia="ru-RU"/>
              </w:rPr>
              <w:t>9</w:t>
            </w:r>
          </w:p>
        </w:tc>
      </w:tr>
      <w:tr w:rsidR="00514217" w:rsidRPr="00514217" w:rsidTr="00514217">
        <w:trPr>
          <w:trHeight w:val="300"/>
        </w:trPr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№7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0.35,75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2.02,81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2.56,00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3.09,83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8.44,39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b/>
                <w:bCs/>
                <w:lang w:eastAsia="ru-RU"/>
              </w:rPr>
              <w:t>10</w:t>
            </w:r>
          </w:p>
        </w:tc>
      </w:tr>
      <w:tr w:rsidR="00514217" w:rsidRPr="00514217" w:rsidTr="00514217">
        <w:trPr>
          <w:trHeight w:val="300"/>
        </w:trPr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№20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0.37,50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1.50,19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3.15,00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3.01,90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8.44,59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b/>
                <w:bCs/>
                <w:lang w:eastAsia="ru-RU"/>
              </w:rPr>
              <w:t>11</w:t>
            </w:r>
          </w:p>
        </w:tc>
      </w:tr>
      <w:tr w:rsidR="00514217" w:rsidRPr="00514217" w:rsidTr="00514217">
        <w:trPr>
          <w:trHeight w:val="300"/>
        </w:trPr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№12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0.39,53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1.53,22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3.01,92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3.20,10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8.54,77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12</w:t>
            </w:r>
          </w:p>
        </w:tc>
      </w:tr>
      <w:tr w:rsidR="00514217" w:rsidRPr="00514217" w:rsidTr="00514217">
        <w:trPr>
          <w:trHeight w:val="300"/>
        </w:trPr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№30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0.34,35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2.06,87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2.48,55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3.29,63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8.59,40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13</w:t>
            </w:r>
          </w:p>
        </w:tc>
      </w:tr>
      <w:tr w:rsidR="00514217" w:rsidRPr="00514217" w:rsidTr="00514217">
        <w:trPr>
          <w:trHeight w:val="300"/>
        </w:trPr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№10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0.40,94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2.20,79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3.05,81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2.52,78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9.00,32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b/>
                <w:bCs/>
                <w:lang w:eastAsia="ru-RU"/>
              </w:rPr>
              <w:t>14</w:t>
            </w:r>
          </w:p>
        </w:tc>
      </w:tr>
      <w:tr w:rsidR="00514217" w:rsidRPr="00514217" w:rsidTr="00514217">
        <w:trPr>
          <w:trHeight w:val="300"/>
        </w:trPr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№15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0.42,27</w:t>
            </w:r>
          </w:p>
        </w:tc>
        <w:tc>
          <w:tcPr>
            <w:tcW w:w="1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2.21,71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3.15,82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2.52,86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9.12,66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15</w:t>
            </w:r>
          </w:p>
        </w:tc>
      </w:tr>
      <w:tr w:rsidR="00514217" w:rsidRPr="00514217" w:rsidTr="00514217">
        <w:trPr>
          <w:trHeight w:val="300"/>
        </w:trPr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Лицей №6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0.36,85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2.22,39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3.11,95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3.16,63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9.27,82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b/>
                <w:bCs/>
                <w:lang w:eastAsia="ru-RU"/>
              </w:rPr>
              <w:t>16</w:t>
            </w:r>
          </w:p>
        </w:tc>
      </w:tr>
      <w:tr w:rsidR="00514217" w:rsidRPr="00514217" w:rsidTr="00514217">
        <w:trPr>
          <w:trHeight w:val="300"/>
        </w:trPr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№2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0.43,00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2.25,14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3.37,26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3.59,12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10.44,52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17</w:t>
            </w:r>
          </w:p>
        </w:tc>
      </w:tr>
      <w:tr w:rsidR="00514217" w:rsidRPr="00514217" w:rsidTr="00514217">
        <w:trPr>
          <w:trHeight w:val="300"/>
        </w:trPr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№26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0.42,23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2.26,18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3.39,03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3.58,09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10.45,53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18</w:t>
            </w:r>
          </w:p>
        </w:tc>
      </w:tr>
      <w:tr w:rsidR="00514217" w:rsidRPr="00514217" w:rsidTr="00514217">
        <w:trPr>
          <w:trHeight w:val="300"/>
        </w:trPr>
        <w:tc>
          <w:tcPr>
            <w:tcW w:w="1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СОШ №3</w:t>
            </w:r>
          </w:p>
        </w:tc>
        <w:tc>
          <w:tcPr>
            <w:tcW w:w="1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0.44,05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2.37,18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3.37,83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3.55,00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lang w:eastAsia="ru-RU"/>
              </w:rPr>
              <w:t>10.54,06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4217" w:rsidRPr="00514217" w:rsidRDefault="00514217" w:rsidP="0051421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19</w:t>
            </w:r>
          </w:p>
        </w:tc>
      </w:tr>
      <w:tr w:rsidR="00514217" w:rsidRPr="00514217" w:rsidTr="00514217">
        <w:trPr>
          <w:trHeight w:val="300"/>
        </w:trPr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514217" w:rsidRPr="00514217" w:rsidTr="00514217">
        <w:trPr>
          <w:trHeight w:val="300"/>
        </w:trPr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2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514217" w:rsidRPr="00514217" w:rsidTr="00514217">
        <w:trPr>
          <w:trHeight w:val="315"/>
        </w:trPr>
        <w:tc>
          <w:tcPr>
            <w:tcW w:w="115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4217" w:rsidRPr="00514217" w:rsidRDefault="00514217" w:rsidP="0051421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514217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   Гл. секретарь соревнований:                                                         / Марусяк  Л.А. /</w:t>
            </w:r>
          </w:p>
        </w:tc>
      </w:tr>
    </w:tbl>
    <w:p w:rsidR="003C2CC4" w:rsidRDefault="003C2CC4">
      <w:bookmarkStart w:id="0" w:name="_GoBack"/>
      <w:bookmarkEnd w:id="0"/>
    </w:p>
    <w:sectPr w:rsidR="003C2CC4" w:rsidSect="00514217">
      <w:pgSz w:w="16838" w:h="11906" w:orient="landscape"/>
      <w:pgMar w:top="568" w:right="1134" w:bottom="85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217"/>
    <w:rsid w:val="003C2CC4"/>
    <w:rsid w:val="00514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2018-01-30T18:52:00Z</dcterms:created>
  <dcterms:modified xsi:type="dcterms:W3CDTF">2018-01-30T18:53:00Z</dcterms:modified>
</cp:coreProperties>
</file>